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18195191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6D0F02">
        <w:rPr>
          <w:rFonts w:asciiTheme="minorHAnsi" w:hAnsiTheme="minorHAnsi" w:cstheme="minorHAnsi"/>
          <w:b/>
          <w:sz w:val="22"/>
          <w:szCs w:val="22"/>
        </w:rPr>
        <w:t>Prodloužení SW podpory výrobce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FA4A" w14:textId="77777777" w:rsidR="007306FA" w:rsidRDefault="007306FA" w:rsidP="00395553">
      <w:pPr>
        <w:spacing w:after="0" w:line="240" w:lineRule="auto"/>
      </w:pPr>
      <w:r>
        <w:separator/>
      </w:r>
    </w:p>
  </w:endnote>
  <w:endnote w:type="continuationSeparator" w:id="0">
    <w:p w14:paraId="31BFBE4D" w14:textId="77777777" w:rsidR="007306FA" w:rsidRDefault="007306FA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7B71" w14:textId="77777777" w:rsidR="007306FA" w:rsidRDefault="007306FA" w:rsidP="00395553">
      <w:pPr>
        <w:spacing w:after="0" w:line="240" w:lineRule="auto"/>
      </w:pPr>
      <w:r>
        <w:separator/>
      </w:r>
    </w:p>
  </w:footnote>
  <w:footnote w:type="continuationSeparator" w:id="0">
    <w:p w14:paraId="361363BC" w14:textId="77777777" w:rsidR="007306FA" w:rsidRDefault="007306FA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3E54" w14:textId="77777777" w:rsidR="00FC32F3" w:rsidRDefault="00FC32F3" w:rsidP="005A6B3B">
    <w:pPr>
      <w:pStyle w:val="Zhlav"/>
      <w:rPr>
        <w:noProof/>
      </w:rPr>
    </w:pPr>
  </w:p>
  <w:p w14:paraId="0731B020" w14:textId="78939C7C" w:rsidR="007F7783" w:rsidRDefault="005A6B3B" w:rsidP="00FC32F3">
    <w:pPr>
      <w:pStyle w:val="Zhlav"/>
      <w:jc w:val="right"/>
    </w:pP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B55CC5">
      <w:rPr>
        <w:i/>
        <w:i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82145"/>
    <w:rsid w:val="000B1BBA"/>
    <w:rsid w:val="00187145"/>
    <w:rsid w:val="001C543F"/>
    <w:rsid w:val="0021470F"/>
    <w:rsid w:val="002442F0"/>
    <w:rsid w:val="002B04D6"/>
    <w:rsid w:val="002E1594"/>
    <w:rsid w:val="00395553"/>
    <w:rsid w:val="003B1BA5"/>
    <w:rsid w:val="00495FFE"/>
    <w:rsid w:val="004B497E"/>
    <w:rsid w:val="004C61F6"/>
    <w:rsid w:val="0051263B"/>
    <w:rsid w:val="005A6B3B"/>
    <w:rsid w:val="005C3A5E"/>
    <w:rsid w:val="00686A89"/>
    <w:rsid w:val="006D0F02"/>
    <w:rsid w:val="006D2D64"/>
    <w:rsid w:val="007306FA"/>
    <w:rsid w:val="0076462D"/>
    <w:rsid w:val="007F6517"/>
    <w:rsid w:val="007F7783"/>
    <w:rsid w:val="00803964"/>
    <w:rsid w:val="00812D89"/>
    <w:rsid w:val="009560A1"/>
    <w:rsid w:val="009D1211"/>
    <w:rsid w:val="00AA6893"/>
    <w:rsid w:val="00B05E28"/>
    <w:rsid w:val="00B55CC5"/>
    <w:rsid w:val="00B81BD6"/>
    <w:rsid w:val="00B830F6"/>
    <w:rsid w:val="00B8501A"/>
    <w:rsid w:val="00BF1F2F"/>
    <w:rsid w:val="00C23A1E"/>
    <w:rsid w:val="00C34911"/>
    <w:rsid w:val="00CC7558"/>
    <w:rsid w:val="00CF3027"/>
    <w:rsid w:val="00D3692C"/>
    <w:rsid w:val="00D82849"/>
    <w:rsid w:val="00E33E5C"/>
    <w:rsid w:val="00F26CFA"/>
    <w:rsid w:val="00F31609"/>
    <w:rsid w:val="00F472F2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897FA-4484-478B-93F7-D89AD28D1C42}">
  <ds:schemaRefs>
    <ds:schemaRef ds:uri="http://schemas.microsoft.com/office/2006/documentManagement/types"/>
    <ds:schemaRef ds:uri="http://purl.org/dc/terms/"/>
    <ds:schemaRef ds:uri="http://purl.org/dc/dcmitype/"/>
    <ds:schemaRef ds:uri="c40abfb6-683b-4375-bdcc-ac4bba86913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5d6c60b-f4ae-40cb-86cd-0051c863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Marie Kubešová</cp:lastModifiedBy>
  <cp:revision>3</cp:revision>
  <dcterms:created xsi:type="dcterms:W3CDTF">2026-03-04T09:40:00Z</dcterms:created>
  <dcterms:modified xsi:type="dcterms:W3CDTF">2026-03-18T12:46:00Z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