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5F7EC369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441472A4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60AD9A88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1D1B7813" w14:textId="77777777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673F47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673F47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673F47">
              <w:rPr>
                <w:rFonts w:ascii="Tahoma" w:hAnsi="Tahoma" w:cs="Tahoma"/>
                <w:sz w:val="20"/>
                <w:szCs w:val="20"/>
              </w:rPr>
              <w:t>dodávky</w:t>
            </w:r>
            <w:r w:rsidRPr="00673F47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41DA3E14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6C8C628D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2E79A70" w14:textId="77777777" w:rsidTr="00010ED5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F0E2F0A" w14:textId="77777777" w:rsidR="00FB264A" w:rsidRPr="00400E7E" w:rsidRDefault="00673F47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673F47">
              <w:rPr>
                <w:rFonts w:ascii="Tahoma" w:hAnsi="Tahoma" w:cs="Tahoma"/>
                <w:bCs/>
                <w:sz w:val="20"/>
                <w:szCs w:val="20"/>
              </w:rPr>
              <w:t xml:space="preserve">3D tiskárna s technologií </w:t>
            </w:r>
            <w:proofErr w:type="spellStart"/>
            <w:r w:rsidRPr="00673F47">
              <w:rPr>
                <w:rFonts w:ascii="Tahoma" w:hAnsi="Tahoma" w:cs="Tahoma"/>
                <w:bCs/>
                <w:sz w:val="20"/>
                <w:szCs w:val="20"/>
              </w:rPr>
              <w:t>Selective</w:t>
            </w:r>
            <w:proofErr w:type="spellEnd"/>
            <w:r w:rsidRPr="00673F47">
              <w:rPr>
                <w:rFonts w:ascii="Tahoma" w:hAnsi="Tahoma" w:cs="Tahoma"/>
                <w:bCs/>
                <w:sz w:val="20"/>
                <w:szCs w:val="20"/>
              </w:rPr>
              <w:t xml:space="preserve"> Laser </w:t>
            </w:r>
            <w:proofErr w:type="spellStart"/>
            <w:r w:rsidRPr="00673F47">
              <w:rPr>
                <w:rFonts w:ascii="Tahoma" w:hAnsi="Tahoma" w:cs="Tahoma"/>
                <w:bCs/>
                <w:sz w:val="20"/>
                <w:szCs w:val="20"/>
              </w:rPr>
              <w:t>Melting</w:t>
            </w:r>
            <w:proofErr w:type="spellEnd"/>
          </w:p>
        </w:tc>
        <w:tc>
          <w:tcPr>
            <w:tcW w:w="2037" w:type="dxa"/>
            <w:vMerge/>
          </w:tcPr>
          <w:p w14:paraId="5E2F987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62F88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438311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A1C9C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76B70290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65EA35B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651B7A6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A34BC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CEBF9F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7ABF0D5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E6F132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563F801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D21A48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EB2D0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80184D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3E18D5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EF71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8467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22187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B55072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FE1070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5131C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1EEE54D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839778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FAB2B1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4A1024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C57D4E" w14:textId="77777777" w:rsidTr="00010ED5">
        <w:trPr>
          <w:cantSplit/>
          <w:trHeight w:val="340"/>
        </w:trPr>
        <w:tc>
          <w:tcPr>
            <w:tcW w:w="354" w:type="dxa"/>
          </w:tcPr>
          <w:p w14:paraId="16D6877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F17620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7F188E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C12E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2C93CF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9B2A4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034460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C670C4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84DE8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4FE94D2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44429A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A2D201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FF78A5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306E6AAF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0D20844A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1C406D7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8474916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1CBA8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1D17E28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385AC4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BA85B7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337FC2A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75A79B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74FC82E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635AEF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485AFE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8972A7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09A891E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2F2FFC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5F4B1E2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FCFB1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DDD441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D3EF0EF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7000642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A0E42B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70235D7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7C6AF4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C3DE31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5D8662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2ADBE0A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606ED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1488BC1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CA5A37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97CDA8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5EF4E0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79D2C7D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6498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E5BD2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3AFABD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55F5C2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0278079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3E4EB6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6786253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5360BEC1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4182C798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12FDEDF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…………</w:t>
      </w:r>
      <w:r w:rsidR="00292039">
        <w:rPr>
          <w:rFonts w:ascii="Tahoma" w:hAnsi="Tahoma" w:cs="Tahoma"/>
          <w:sz w:val="20"/>
          <w:szCs w:val="20"/>
        </w:rPr>
        <w:t>…..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3485E3E2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F842AE6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5C6E6C3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1339FF01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32F8835C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02D42A88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2070492C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AB4A" w14:textId="77777777" w:rsidR="00122B43" w:rsidRDefault="00122B43" w:rsidP="00197A41">
      <w:r>
        <w:separator/>
      </w:r>
    </w:p>
  </w:endnote>
  <w:endnote w:type="continuationSeparator" w:id="0">
    <w:p w14:paraId="5172257F" w14:textId="77777777" w:rsidR="00122B43" w:rsidRDefault="00122B43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A135" w14:textId="77777777" w:rsidR="00122B43" w:rsidRDefault="00122B43" w:rsidP="00197A41">
      <w:r>
        <w:separator/>
      </w:r>
    </w:p>
  </w:footnote>
  <w:footnote w:type="continuationSeparator" w:id="0">
    <w:p w14:paraId="0830B69B" w14:textId="77777777" w:rsidR="00122B43" w:rsidRDefault="00122B43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C6CD" w14:textId="77777777" w:rsidR="00D57029" w:rsidRDefault="00250112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0EB94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492C5454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4ABFAA7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4BBA4DF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7DB0CE6F" w14:textId="77777777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4A7826">
      <w:rPr>
        <w:rFonts w:ascii="Tahoma" w:hAnsi="Tahoma" w:cs="Tahoma"/>
        <w:sz w:val="20"/>
        <w:szCs w:val="20"/>
      </w:rPr>
      <w:t>5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02EC66D9" w14:textId="77777777" w:rsidR="00D57029" w:rsidRDefault="00D57029">
    <w:pPr>
      <w:pStyle w:val="Zhlav"/>
      <w:rPr>
        <w:rFonts w:ascii="Tahoma" w:hAnsi="Tahoma" w:cs="Tahoma"/>
        <w:sz w:val="20"/>
      </w:rPr>
    </w:pPr>
  </w:p>
  <w:p w14:paraId="42324350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0ED5"/>
    <w:rsid w:val="000157E2"/>
    <w:rsid w:val="00024D0D"/>
    <w:rsid w:val="00031682"/>
    <w:rsid w:val="00036DA6"/>
    <w:rsid w:val="000907F4"/>
    <w:rsid w:val="000A78FD"/>
    <w:rsid w:val="000D41CB"/>
    <w:rsid w:val="000E7761"/>
    <w:rsid w:val="00122B43"/>
    <w:rsid w:val="00191598"/>
    <w:rsid w:val="00197A41"/>
    <w:rsid w:val="001B067B"/>
    <w:rsid w:val="00202795"/>
    <w:rsid w:val="00247062"/>
    <w:rsid w:val="00250112"/>
    <w:rsid w:val="00267450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4972"/>
    <w:rsid w:val="003713D2"/>
    <w:rsid w:val="003720E1"/>
    <w:rsid w:val="00373457"/>
    <w:rsid w:val="003D5D04"/>
    <w:rsid w:val="003E771F"/>
    <w:rsid w:val="00400E7E"/>
    <w:rsid w:val="00403985"/>
    <w:rsid w:val="00473A98"/>
    <w:rsid w:val="004A7826"/>
    <w:rsid w:val="004B4E9E"/>
    <w:rsid w:val="004F27DC"/>
    <w:rsid w:val="00530414"/>
    <w:rsid w:val="005E4AD5"/>
    <w:rsid w:val="005F535D"/>
    <w:rsid w:val="005F7568"/>
    <w:rsid w:val="00663ADE"/>
    <w:rsid w:val="00673F47"/>
    <w:rsid w:val="006817FB"/>
    <w:rsid w:val="00691F5D"/>
    <w:rsid w:val="00694994"/>
    <w:rsid w:val="006C19DF"/>
    <w:rsid w:val="007123B4"/>
    <w:rsid w:val="007E1B43"/>
    <w:rsid w:val="007F021B"/>
    <w:rsid w:val="00802BB8"/>
    <w:rsid w:val="00830B68"/>
    <w:rsid w:val="008563D7"/>
    <w:rsid w:val="008E7D95"/>
    <w:rsid w:val="008F47E0"/>
    <w:rsid w:val="00927275"/>
    <w:rsid w:val="00951422"/>
    <w:rsid w:val="00971361"/>
    <w:rsid w:val="009E59F4"/>
    <w:rsid w:val="00A00D67"/>
    <w:rsid w:val="00A94007"/>
    <w:rsid w:val="00A94CF3"/>
    <w:rsid w:val="00AA45EE"/>
    <w:rsid w:val="00AB3A8B"/>
    <w:rsid w:val="00AF382E"/>
    <w:rsid w:val="00B23725"/>
    <w:rsid w:val="00B445E3"/>
    <w:rsid w:val="00B5772A"/>
    <w:rsid w:val="00B66639"/>
    <w:rsid w:val="00B8412F"/>
    <w:rsid w:val="00BA0B57"/>
    <w:rsid w:val="00BD1355"/>
    <w:rsid w:val="00BE033D"/>
    <w:rsid w:val="00C04E07"/>
    <w:rsid w:val="00C07D53"/>
    <w:rsid w:val="00C15B7D"/>
    <w:rsid w:val="00C47D4E"/>
    <w:rsid w:val="00C7645D"/>
    <w:rsid w:val="00C86E0E"/>
    <w:rsid w:val="00CA4CFC"/>
    <w:rsid w:val="00CE598A"/>
    <w:rsid w:val="00D57029"/>
    <w:rsid w:val="00D85E52"/>
    <w:rsid w:val="00DB102E"/>
    <w:rsid w:val="00DF45FD"/>
    <w:rsid w:val="00E0225E"/>
    <w:rsid w:val="00E10A62"/>
    <w:rsid w:val="00E37A72"/>
    <w:rsid w:val="00E42317"/>
    <w:rsid w:val="00E5587F"/>
    <w:rsid w:val="00E62053"/>
    <w:rsid w:val="00EE2C8E"/>
    <w:rsid w:val="00F143BE"/>
    <w:rsid w:val="00F375EF"/>
    <w:rsid w:val="00F62D66"/>
    <w:rsid w:val="00FA2797"/>
    <w:rsid w:val="00FA3EA8"/>
    <w:rsid w:val="00FB264A"/>
    <w:rsid w:val="00FB50C5"/>
    <w:rsid w:val="00FC7506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B56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  <w:style w:type="paragraph" w:styleId="Revize">
    <w:name w:val="Revision"/>
    <w:hidden/>
    <w:uiPriority w:val="99"/>
    <w:semiHidden/>
    <w:rsid w:val="006949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789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2025-08-01T05:32:00Z</dcterms:created>
  <dcterms:modified xsi:type="dcterms:W3CDTF">2025-08-01T05:32:00Z</dcterms:modified>
</cp:coreProperties>
</file>